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D809" w14:textId="77777777" w:rsidR="00C81938" w:rsidRPr="00C81938" w:rsidRDefault="00C81938" w:rsidP="00C81938">
      <w:pPr>
        <w:pStyle w:val="NoSpacing"/>
        <w:ind w:left="5040" w:hanging="5040"/>
        <w:rPr>
          <w:rFonts w:ascii="Verdana" w:hAnsi="Verdana"/>
          <w:sz w:val="23"/>
          <w:szCs w:val="23"/>
          <w:lang w:eastAsia="en-GB"/>
        </w:rPr>
      </w:pPr>
      <w:r w:rsidRPr="00C81938">
        <w:rPr>
          <w:rFonts w:ascii="Verdana" w:hAnsi="Verdana"/>
          <w:sz w:val="23"/>
          <w:szCs w:val="23"/>
          <w:lang w:eastAsia="en-GB"/>
        </w:rPr>
        <w:t xml:space="preserve">Wrotham Parish Council   </w:t>
      </w:r>
      <w:r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>[Your name and full postal address]</w:t>
      </w:r>
    </w:p>
    <w:p w14:paraId="38567A1B" w14:textId="77777777" w:rsidR="00C81938" w:rsidRPr="00C81938" w:rsidRDefault="00C81938" w:rsidP="00C81938">
      <w:pPr>
        <w:pStyle w:val="NoSpacing"/>
        <w:rPr>
          <w:rFonts w:ascii="Verdana" w:hAnsi="Verdana"/>
          <w:sz w:val="23"/>
          <w:szCs w:val="23"/>
          <w:lang w:eastAsia="en-GB"/>
        </w:rPr>
      </w:pPr>
      <w:r w:rsidRPr="00C81938">
        <w:rPr>
          <w:rFonts w:ascii="Verdana" w:hAnsi="Verdana"/>
          <w:sz w:val="23"/>
          <w:szCs w:val="23"/>
          <w:lang w:eastAsia="en-GB"/>
        </w:rPr>
        <w:t>PO BOX 228</w:t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  <w:t>[Your contact number</w:t>
      </w:r>
      <w:r>
        <w:rPr>
          <w:rFonts w:ascii="Verdana" w:hAnsi="Verdana"/>
          <w:sz w:val="23"/>
          <w:szCs w:val="23"/>
          <w:lang w:eastAsia="en-GB"/>
        </w:rPr>
        <w:t>]</w:t>
      </w:r>
      <w:r w:rsidRPr="00C81938">
        <w:rPr>
          <w:rFonts w:ascii="Verdana" w:hAnsi="Verdana"/>
          <w:sz w:val="23"/>
          <w:szCs w:val="23"/>
          <w:lang w:eastAsia="en-GB"/>
        </w:rPr>
        <w:tab/>
      </w:r>
    </w:p>
    <w:p w14:paraId="6897376C" w14:textId="77777777" w:rsidR="00C81938" w:rsidRPr="00C81938" w:rsidRDefault="00C81938" w:rsidP="00C81938">
      <w:pPr>
        <w:pStyle w:val="NoSpacing"/>
        <w:rPr>
          <w:rFonts w:ascii="Verdana" w:hAnsi="Verdana"/>
          <w:sz w:val="23"/>
          <w:szCs w:val="23"/>
          <w:lang w:eastAsia="en-GB"/>
        </w:rPr>
      </w:pPr>
      <w:r w:rsidRPr="00C81938">
        <w:rPr>
          <w:rFonts w:ascii="Verdana" w:hAnsi="Verdana"/>
          <w:sz w:val="23"/>
          <w:szCs w:val="23"/>
          <w:lang w:eastAsia="en-GB"/>
        </w:rPr>
        <w:t>Sevenoaks</w:t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  <w:t>[Your email address]</w:t>
      </w:r>
    </w:p>
    <w:p w14:paraId="0C360D5E" w14:textId="77777777" w:rsidR="00C81938" w:rsidRPr="00C81938" w:rsidRDefault="00C81938" w:rsidP="00C81938">
      <w:pPr>
        <w:pStyle w:val="NoSpacing"/>
        <w:rPr>
          <w:rFonts w:ascii="Verdana" w:hAnsi="Verdana"/>
          <w:sz w:val="23"/>
          <w:szCs w:val="23"/>
          <w:lang w:eastAsia="en-GB"/>
        </w:rPr>
      </w:pPr>
      <w:r w:rsidRPr="00C81938">
        <w:rPr>
          <w:rFonts w:ascii="Verdana" w:hAnsi="Verdana"/>
          <w:sz w:val="23"/>
          <w:szCs w:val="23"/>
          <w:lang w:eastAsia="en-GB"/>
        </w:rPr>
        <w:t xml:space="preserve">Kent </w:t>
      </w:r>
    </w:p>
    <w:p w14:paraId="10AB8E8A" w14:textId="77777777" w:rsidR="00C81938" w:rsidRPr="00C81938" w:rsidRDefault="00C81938" w:rsidP="00C81938">
      <w:pPr>
        <w:pStyle w:val="NoSpacing"/>
        <w:rPr>
          <w:rFonts w:ascii="Verdana" w:hAnsi="Verdana"/>
          <w:sz w:val="23"/>
          <w:szCs w:val="23"/>
          <w:lang w:eastAsia="en-GB"/>
        </w:rPr>
      </w:pPr>
      <w:r w:rsidRPr="00C81938">
        <w:rPr>
          <w:rFonts w:ascii="Verdana" w:hAnsi="Verdana"/>
          <w:sz w:val="23"/>
          <w:szCs w:val="23"/>
          <w:lang w:eastAsia="en-GB"/>
        </w:rPr>
        <w:t>TN13 9BY</w:t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</w:r>
      <w:r w:rsidRPr="00C81938">
        <w:rPr>
          <w:rFonts w:ascii="Verdana" w:hAnsi="Verdana"/>
          <w:sz w:val="23"/>
          <w:szCs w:val="23"/>
          <w:lang w:eastAsia="en-GB"/>
        </w:rPr>
        <w:tab/>
        <w:t>[The date]</w:t>
      </w:r>
    </w:p>
    <w:p w14:paraId="2088113C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</w:p>
    <w:p w14:paraId="1F0A011E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</w:p>
    <w:p w14:paraId="5DD998F7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Dear Sir or Madam</w:t>
      </w:r>
    </w:p>
    <w:p w14:paraId="7FCE16FD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en-GB"/>
        </w:rPr>
        <w:t>Subject access request</w:t>
      </w:r>
    </w:p>
    <w:p w14:paraId="2054F142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[Include your full name and other relevant details to help identify you].</w:t>
      </w:r>
    </w:p>
    <w:p w14:paraId="75B82280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Please supply the personal data you hold about me, which I am entitled to receive under data protection law, held in:</w:t>
      </w:r>
    </w:p>
    <w:p w14:paraId="34108B2D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[Give specific details of where to search for the personal data you want, for example:</w:t>
      </w:r>
    </w:p>
    <w:p w14:paraId="79B80ECB" w14:textId="77777777" w:rsidR="00C81938" w:rsidRPr="00C81938" w:rsidRDefault="00C81938" w:rsidP="00C8193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my personnel file;</w:t>
      </w:r>
    </w:p>
    <w:p w14:paraId="251C6C99" w14:textId="77777777" w:rsidR="00C81938" w:rsidRPr="00C81938" w:rsidRDefault="00C81938" w:rsidP="00C81938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emails between ‘person A’ and ‘person B’ (from 1 June 2017 to 1 Sept 2017)</w:t>
      </w:r>
    </w:p>
    <w:p w14:paraId="4E7EDDF5" w14:textId="77777777" w:rsidR="00C81938" w:rsidRPr="00C81938" w:rsidRDefault="00C81938" w:rsidP="00C81938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the CCTV camera situated at (‘location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’</w:t>
      </w: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 xml:space="preserve">) on 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 xml:space="preserve">for example </w:t>
      </w: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23 May 2017 between 11am and 5pm; and</w:t>
      </w:r>
    </w:p>
    <w:p w14:paraId="7415D891" w14:textId="77777777" w:rsidR="00C81938" w:rsidRDefault="00C81938" w:rsidP="00C81938">
      <w:pPr>
        <w:numPr>
          <w:ilvl w:val="0"/>
          <w:numId w:val="1"/>
        </w:numPr>
        <w:spacing w:before="120" w:after="240" w:afterAutospacing="1" w:line="240" w:lineRule="auto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 xml:space="preserve">financial 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information</w:t>
      </w:r>
    </w:p>
    <w:p w14:paraId="05222758" w14:textId="77777777" w:rsidR="00C81938" w:rsidRPr="00C81938" w:rsidRDefault="00C81938" w:rsidP="00C81938">
      <w:pPr>
        <w:numPr>
          <w:ilvl w:val="0"/>
          <w:numId w:val="1"/>
        </w:numPr>
        <w:spacing w:before="120" w:after="240" w:afterAutospacing="1" w:line="240" w:lineRule="auto"/>
        <w:ind w:left="0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If you need any more information, please let me know as soon as possible.</w:t>
      </w:r>
    </w:p>
    <w:p w14:paraId="0A4C0768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[If relevant, state whether you would prefer to receive the data in a particular electronic format, or printed out].</w:t>
      </w:r>
    </w:p>
    <w:p w14:paraId="21C4C93F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It may be helpful for you to know that data protection law requires you to respond to a request for personal data within one calendar month.</w:t>
      </w:r>
    </w:p>
    <w:p w14:paraId="15692CAA" w14:textId="77777777" w:rsid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 w:rsidRPr="00C81938"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If you do not normally deal with these requests, please pass this letter to your data protection officer or relevant staff member.</w:t>
      </w:r>
    </w:p>
    <w:p w14:paraId="7EE320C3" w14:textId="77777777" w:rsidR="00C81938" w:rsidRPr="00C81938" w:rsidRDefault="00C81938" w:rsidP="00C81938">
      <w:pPr>
        <w:spacing w:after="24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en-GB"/>
        </w:rPr>
        <w:t>Yours faithfully</w:t>
      </w:r>
    </w:p>
    <w:p w14:paraId="6A6CE315" w14:textId="77777777" w:rsidR="00B33248" w:rsidRDefault="00B33248"/>
    <w:sectPr w:rsidR="00B33248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7E9A" w14:textId="77777777" w:rsidR="00E41E6E" w:rsidRDefault="00E41E6E" w:rsidP="0019439F">
      <w:pPr>
        <w:spacing w:after="0" w:line="240" w:lineRule="auto"/>
      </w:pPr>
      <w:r>
        <w:separator/>
      </w:r>
    </w:p>
  </w:endnote>
  <w:endnote w:type="continuationSeparator" w:id="0">
    <w:p w14:paraId="32BF9136" w14:textId="77777777" w:rsidR="00E41E6E" w:rsidRDefault="00E41E6E" w:rsidP="0019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FCFA" w14:textId="77777777" w:rsidR="00E41E6E" w:rsidRDefault="00E41E6E" w:rsidP="0019439F">
      <w:pPr>
        <w:spacing w:after="0" w:line="240" w:lineRule="auto"/>
      </w:pPr>
      <w:r>
        <w:separator/>
      </w:r>
    </w:p>
  </w:footnote>
  <w:footnote w:type="continuationSeparator" w:id="0">
    <w:p w14:paraId="5EE98837" w14:textId="77777777" w:rsidR="00E41E6E" w:rsidRDefault="00E41E6E" w:rsidP="00194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8C77" w14:textId="5B580700" w:rsidR="0019439F" w:rsidRDefault="0019439F" w:rsidP="0019439F">
    <w:pPr>
      <w:pStyle w:val="Header"/>
      <w:tabs>
        <w:tab w:val="clear" w:pos="4513"/>
        <w:tab w:val="center" w:pos="6521"/>
      </w:tabs>
      <w:jc w:val="right"/>
    </w:pPr>
    <w:r>
      <w:t>060526/</w:t>
    </w:r>
    <w:r>
      <w:t>SAR0</w:t>
    </w:r>
    <w:r>
      <w:t>01</w:t>
    </w:r>
  </w:p>
  <w:p w14:paraId="5780F73A" w14:textId="77777777" w:rsidR="0019439F" w:rsidRDefault="00194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64BA5"/>
    <w:multiLevelType w:val="multilevel"/>
    <w:tmpl w:val="8050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206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938"/>
    <w:rsid w:val="000974A2"/>
    <w:rsid w:val="0019439F"/>
    <w:rsid w:val="00B33248"/>
    <w:rsid w:val="00B57596"/>
    <w:rsid w:val="00C81938"/>
    <w:rsid w:val="00D30909"/>
    <w:rsid w:val="00D45451"/>
    <w:rsid w:val="00E41E6E"/>
    <w:rsid w:val="00E5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62BB"/>
  <w15:docId w15:val="{F229AAFC-581C-48B0-80DA-16B849A7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81938"/>
    <w:rPr>
      <w:b/>
      <w:bCs/>
    </w:rPr>
  </w:style>
  <w:style w:type="paragraph" w:styleId="NoSpacing">
    <w:name w:val="No Spacing"/>
    <w:uiPriority w:val="1"/>
    <w:qFormat/>
    <w:rsid w:val="00C81938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194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439F"/>
  </w:style>
  <w:style w:type="paragraph" w:styleId="Footer">
    <w:name w:val="footer"/>
    <w:basedOn w:val="Normal"/>
    <w:link w:val="FooterChar"/>
    <w:uiPriority w:val="99"/>
    <w:unhideWhenUsed/>
    <w:rsid w:val="00194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9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 PC</dc:creator>
  <cp:lastModifiedBy>Lesley Cox</cp:lastModifiedBy>
  <cp:revision>3</cp:revision>
  <dcterms:created xsi:type="dcterms:W3CDTF">2025-04-22T09:16:00Z</dcterms:created>
  <dcterms:modified xsi:type="dcterms:W3CDTF">2026-04-29T11:38:00Z</dcterms:modified>
</cp:coreProperties>
</file>